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42" w:rsidRDefault="00D13542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13542" w:rsidRDefault="00D13542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6703F" w:rsidRPr="00BE0CE1" w:rsidRDefault="0036703F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36703F">
        <w:rPr>
          <w:rFonts w:ascii="Times New Roman" w:hAnsi="Times New Roman"/>
          <w:b/>
          <w:sz w:val="24"/>
          <w:szCs w:val="24"/>
          <w:u w:val="single"/>
        </w:rPr>
        <w:t>ИНФОРМАЦИЯ ЗА ТЕКУЩИ ДОКУМЕНТИ И ПЛАЩАНИЯ ПО ДОГОВОРА</w:t>
      </w:r>
    </w:p>
    <w:p w:rsidR="008E405B" w:rsidRPr="00BE0CE1" w:rsidRDefault="008E405B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8E405B" w:rsidRDefault="008E405B" w:rsidP="008E405B">
      <w:pPr>
        <w:pStyle w:val="a3"/>
        <w:tabs>
          <w:tab w:val="left" w:pos="709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„Периодични доставки на дизелово гориво за отопление за отоплителен сезон 2014/2015г. за нуждите  на бюджетните структури на община Шабла”.</w:t>
      </w:r>
    </w:p>
    <w:p w:rsidR="008E405B" w:rsidRDefault="008E405B" w:rsidP="008E405B">
      <w:pPr>
        <w:pStyle w:val="a3"/>
        <w:tabs>
          <w:tab w:val="left" w:pos="709"/>
        </w:tabs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3685"/>
        <w:gridCol w:w="1916"/>
      </w:tblGrid>
      <w:tr w:rsidR="008E405B" w:rsidTr="008E405B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5B" w:rsidRDefault="008E405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 на договора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5B" w:rsidRDefault="008E405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на договора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5B" w:rsidRDefault="008E405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на плащане</w:t>
            </w:r>
          </w:p>
          <w:p w:rsidR="008E405B" w:rsidRDefault="008E405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Основание за плащане/</w:t>
            </w:r>
          </w:p>
          <w:p w:rsidR="008E405B" w:rsidRDefault="008E405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фактура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5B" w:rsidRDefault="008E405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Размер/стойност без ДДС</w:t>
            </w:r>
          </w:p>
        </w:tc>
      </w:tr>
      <w:tr w:rsidR="008E405B" w:rsidTr="008E405B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5B" w:rsidRDefault="008E405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Доставка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5B" w:rsidRDefault="008E405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Д-268/03.12.14г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5B" w:rsidRDefault="008E405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Плащане по договор от всички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бюджетни </w:t>
            </w:r>
            <w:r>
              <w:rPr>
                <w:rFonts w:ascii="Times New Roman" w:hAnsi="Times New Roman"/>
                <w:sz w:val="24"/>
                <w:szCs w:val="24"/>
              </w:rPr>
              <w:t>структури за месец януари</w:t>
            </w:r>
            <w:r w:rsidR="00BE0CE1">
              <w:rPr>
                <w:rFonts w:ascii="Times New Roman" w:hAnsi="Times New Roman"/>
                <w:sz w:val="24"/>
                <w:szCs w:val="24"/>
              </w:rPr>
              <w:t xml:space="preserve">  2015г.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5B" w:rsidRDefault="008E405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405B" w:rsidRDefault="008E40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18 047, 46</w:t>
            </w:r>
          </w:p>
        </w:tc>
      </w:tr>
    </w:tbl>
    <w:p w:rsidR="00082ECF" w:rsidRDefault="00082ECF" w:rsidP="008E405B">
      <w:pPr>
        <w:tabs>
          <w:tab w:val="left" w:pos="0"/>
          <w:tab w:val="left" w:pos="993"/>
        </w:tabs>
        <w:contextualSpacing/>
        <w:jc w:val="both"/>
      </w:pPr>
      <w:bookmarkStart w:id="0" w:name="_GoBack"/>
      <w:bookmarkEnd w:id="0"/>
    </w:p>
    <w:sectPr w:rsidR="00082ECF" w:rsidSect="00D13542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25F9"/>
    <w:multiLevelType w:val="multilevel"/>
    <w:tmpl w:val="892E3BC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auto"/>
        <w:sz w:val="17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Verdana" w:hAnsi="Verdana" w:cs="Times New Roman" w:hint="default"/>
        <w:b/>
        <w:color w:val="auto"/>
        <w:sz w:val="17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" w:hAnsi="Verdana" w:cs="Times New Roman" w:hint="default"/>
        <w:color w:val="FF0000"/>
        <w:sz w:val="17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Verdana" w:hAnsi="Verdana" w:cs="Times New Roman" w:hint="default"/>
        <w:color w:val="FF0000"/>
        <w:sz w:val="17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hAnsi="Verdana" w:cs="Times New Roman" w:hint="default"/>
        <w:color w:val="FF0000"/>
        <w:sz w:val="17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hAnsi="Verdana" w:cs="Times New Roman" w:hint="default"/>
        <w:color w:val="FF0000"/>
        <w:sz w:val="17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hAnsi="Verdana" w:cs="Times New Roman" w:hint="default"/>
        <w:color w:val="FF0000"/>
        <w:sz w:val="17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hAnsi="Verdana" w:cs="Times New Roman" w:hint="default"/>
        <w:color w:val="FF0000"/>
        <w:sz w:val="17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hAnsi="Verdana" w:cs="Times New Roman" w:hint="default"/>
        <w:color w:val="FF0000"/>
        <w:sz w:val="17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3F"/>
    <w:rsid w:val="00056DA8"/>
    <w:rsid w:val="00082ECF"/>
    <w:rsid w:val="00136276"/>
    <w:rsid w:val="002C3E34"/>
    <w:rsid w:val="0036703F"/>
    <w:rsid w:val="003B509B"/>
    <w:rsid w:val="005E7738"/>
    <w:rsid w:val="008E405B"/>
    <w:rsid w:val="00902BE3"/>
    <w:rsid w:val="009848E0"/>
    <w:rsid w:val="00A546A8"/>
    <w:rsid w:val="00A87768"/>
    <w:rsid w:val="00BE0CE1"/>
    <w:rsid w:val="00CB6158"/>
    <w:rsid w:val="00CD5E45"/>
    <w:rsid w:val="00CE56EB"/>
    <w:rsid w:val="00D13542"/>
    <w:rsid w:val="00DD0ABC"/>
    <w:rsid w:val="00E53CD6"/>
    <w:rsid w:val="00F576C7"/>
    <w:rsid w:val="00F9445D"/>
    <w:rsid w:val="00FA6998"/>
    <w:rsid w:val="00FC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2</cp:revision>
  <cp:lastPrinted>2015-11-24T13:13:00Z</cp:lastPrinted>
  <dcterms:created xsi:type="dcterms:W3CDTF">2015-11-24T13:20:00Z</dcterms:created>
  <dcterms:modified xsi:type="dcterms:W3CDTF">2015-11-24T13:20:00Z</dcterms:modified>
</cp:coreProperties>
</file>